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CF3D" w14:textId="050EE3FD" w:rsidR="00563B0C" w:rsidRPr="00A63813" w:rsidRDefault="00A63813">
      <w:pPr>
        <w:pStyle w:val="Body"/>
        <w:rPr>
          <w:rFonts w:ascii="Chonburi" w:hAnsi="Chonburi" w:cs="Chonburi"/>
          <w:b/>
          <w:bCs/>
          <w:color w:val="81AEF3"/>
          <w:sz w:val="40"/>
          <w:szCs w:val="40"/>
        </w:rPr>
      </w:pPr>
      <w:r w:rsidRPr="00A63813">
        <w:rPr>
          <w:rFonts w:ascii="Chonburi" w:hAnsi="Chonburi" w:cs="Chonburi" w:hint="cs"/>
          <w:b/>
          <w:bCs/>
          <w:color w:val="81AEF3"/>
          <w:sz w:val="40"/>
          <w:szCs w:val="40"/>
        </w:rPr>
        <w:t>GR</w:t>
      </w:r>
      <w:r w:rsidR="000950D3">
        <w:rPr>
          <w:rFonts w:ascii="Chonburi" w:hAnsi="Chonburi" w:cs="Chonburi"/>
          <w:b/>
          <w:bCs/>
          <w:color w:val="81AEF3"/>
          <w:sz w:val="40"/>
          <w:szCs w:val="40"/>
        </w:rPr>
        <w:t>A</w:t>
      </w:r>
      <w:r w:rsidRPr="00A63813">
        <w:rPr>
          <w:rFonts w:ascii="Chonburi" w:hAnsi="Chonburi" w:cs="Chonburi" w:hint="cs"/>
          <w:b/>
          <w:bCs/>
          <w:color w:val="81AEF3"/>
          <w:sz w:val="40"/>
          <w:szCs w:val="40"/>
        </w:rPr>
        <w:t>CE CHURCH</w:t>
      </w:r>
    </w:p>
    <w:p w14:paraId="35A669DA" w14:textId="77777777" w:rsidR="00563B0C" w:rsidRPr="000950D3" w:rsidRDefault="00000000">
      <w:pPr>
        <w:pStyle w:val="Body"/>
        <w:rPr>
          <w:b/>
          <w:bCs/>
          <w:sz w:val="36"/>
          <w:szCs w:val="36"/>
        </w:rPr>
      </w:pPr>
      <w:r w:rsidRPr="000950D3">
        <w:rPr>
          <w:b/>
          <w:bCs/>
          <w:sz w:val="36"/>
          <w:szCs w:val="36"/>
        </w:rPr>
        <w:t>Vanguard</w:t>
      </w:r>
    </w:p>
    <w:p w14:paraId="4C379E58" w14:textId="77777777" w:rsidR="00563B0C" w:rsidRDefault="00563B0C">
      <w:pPr>
        <w:pStyle w:val="Body"/>
        <w:rPr>
          <w:b/>
          <w:bCs/>
          <w:sz w:val="26"/>
          <w:szCs w:val="26"/>
        </w:rPr>
      </w:pPr>
    </w:p>
    <w:p w14:paraId="0CC2811F" w14:textId="77777777" w:rsidR="00563B0C" w:rsidRDefault="00563B0C">
      <w:pPr>
        <w:pStyle w:val="Body"/>
        <w:rPr>
          <w:b/>
          <w:bCs/>
          <w:sz w:val="26"/>
          <w:szCs w:val="26"/>
        </w:rPr>
      </w:pPr>
    </w:p>
    <w:p w14:paraId="1CE02C00" w14:textId="77777777" w:rsidR="00563B0C" w:rsidRDefault="0000000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Wire Transfer Instructions:</w:t>
      </w:r>
    </w:p>
    <w:p w14:paraId="412778FC" w14:textId="77777777" w:rsidR="000950D3" w:rsidRDefault="000950D3" w:rsidP="000950D3">
      <w:pPr>
        <w:pStyle w:val="Body"/>
      </w:pPr>
      <w:r>
        <w:t>(Make sure your financial advisor sends a letter to Grace with your name and any other pertinent information identifying you as the Donor. This will ensure that we match your gift</w:t>
      </w:r>
    </w:p>
    <w:p w14:paraId="5F04B625" w14:textId="10EB29E4" w:rsidR="00563B0C" w:rsidRDefault="000950D3">
      <w:pPr>
        <w:pStyle w:val="Body"/>
      </w:pPr>
      <w:r>
        <w:t>with your funds and provide you with the proper credit and tax deduction. Thank You!)</w:t>
      </w:r>
    </w:p>
    <w:p w14:paraId="52CC817B" w14:textId="77777777" w:rsidR="00563B0C" w:rsidRDefault="00563B0C">
      <w:pPr>
        <w:pStyle w:val="Body"/>
      </w:pPr>
    </w:p>
    <w:p w14:paraId="0A9035EF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Brokerage Accounts:</w:t>
      </w:r>
    </w:p>
    <w:p w14:paraId="5971DB07" w14:textId="77777777" w:rsidR="00563B0C" w:rsidRDefault="00563B0C">
      <w:pPr>
        <w:pStyle w:val="Body"/>
        <w:rPr>
          <w:sz w:val="24"/>
          <w:szCs w:val="24"/>
        </w:rPr>
      </w:pPr>
    </w:p>
    <w:p w14:paraId="7FEC8723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Wiring Instructions for Grace Episcopal Church - Brokerage Account - 62942819</w:t>
      </w:r>
    </w:p>
    <w:p w14:paraId="300943A0" w14:textId="77777777" w:rsidR="00563B0C" w:rsidRDefault="00563B0C">
      <w:pPr>
        <w:pStyle w:val="Body"/>
        <w:rPr>
          <w:sz w:val="24"/>
          <w:szCs w:val="24"/>
        </w:rPr>
      </w:pPr>
    </w:p>
    <w:p w14:paraId="6E7418FB" w14:textId="77777777" w:rsidR="00563B0C" w:rsidRDefault="00563B0C">
      <w:pPr>
        <w:pStyle w:val="Body"/>
        <w:rPr>
          <w:sz w:val="24"/>
          <w:szCs w:val="24"/>
        </w:rPr>
      </w:pPr>
    </w:p>
    <w:p w14:paraId="76EF3670" w14:textId="77777777" w:rsidR="00563B0C" w:rsidRDefault="00563B0C">
      <w:pPr>
        <w:pStyle w:val="Body"/>
        <w:rPr>
          <w:sz w:val="24"/>
          <w:szCs w:val="24"/>
        </w:rPr>
      </w:pPr>
    </w:p>
    <w:p w14:paraId="52085E33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Wire To:                      </w:t>
      </w:r>
      <w:r>
        <w:rPr>
          <w:sz w:val="24"/>
          <w:szCs w:val="24"/>
        </w:rPr>
        <w:tab/>
        <w:t>Routing / ABA Number 021000021</w:t>
      </w:r>
    </w:p>
    <w:p w14:paraId="26129994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International wires use Swift Code CHASUS33</w:t>
      </w:r>
    </w:p>
    <w:p w14:paraId="329A8E72" w14:textId="77777777" w:rsidR="00563B0C" w:rsidRDefault="00563B0C">
      <w:pPr>
        <w:pStyle w:val="Body"/>
        <w:rPr>
          <w:sz w:val="24"/>
          <w:szCs w:val="24"/>
        </w:rPr>
      </w:pPr>
    </w:p>
    <w:p w14:paraId="6E57706C" w14:textId="77777777" w:rsidR="00563B0C" w:rsidRDefault="00563B0C">
      <w:pPr>
        <w:pStyle w:val="Body"/>
        <w:rPr>
          <w:sz w:val="24"/>
          <w:szCs w:val="24"/>
        </w:rPr>
      </w:pPr>
    </w:p>
    <w:p w14:paraId="2B80C43D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Bank 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P Morgan Chase Bank, N.A.</w:t>
      </w:r>
    </w:p>
    <w:p w14:paraId="05F52C4F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 Park Avenue</w:t>
      </w:r>
    </w:p>
    <w:p w14:paraId="29B18581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York, NY 10017</w:t>
      </w:r>
    </w:p>
    <w:p w14:paraId="1A5B5F30" w14:textId="77777777" w:rsidR="00563B0C" w:rsidRDefault="00563B0C">
      <w:pPr>
        <w:pStyle w:val="Body"/>
        <w:rPr>
          <w:sz w:val="24"/>
          <w:szCs w:val="24"/>
        </w:rPr>
      </w:pPr>
    </w:p>
    <w:p w14:paraId="3E5F6631" w14:textId="77777777" w:rsidR="00563B0C" w:rsidRDefault="00563B0C">
      <w:pPr>
        <w:pStyle w:val="Body"/>
        <w:rPr>
          <w:sz w:val="24"/>
          <w:szCs w:val="24"/>
        </w:rPr>
      </w:pPr>
    </w:p>
    <w:p w14:paraId="6CE030A7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Account Owner: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Vanguard Brokerage Incoming Wire Account</w:t>
      </w:r>
    </w:p>
    <w:p w14:paraId="6FB7621D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 486354066</w:t>
      </w:r>
    </w:p>
    <w:p w14:paraId="693BDEA8" w14:textId="77777777" w:rsidR="00563B0C" w:rsidRDefault="00563B0C">
      <w:pPr>
        <w:pStyle w:val="Body"/>
        <w:rPr>
          <w:sz w:val="24"/>
          <w:szCs w:val="24"/>
        </w:rPr>
      </w:pPr>
    </w:p>
    <w:p w14:paraId="38D9B111" w14:textId="77777777" w:rsidR="00563B0C" w:rsidRDefault="00563B0C">
      <w:pPr>
        <w:pStyle w:val="Body"/>
        <w:rPr>
          <w:sz w:val="24"/>
          <w:szCs w:val="24"/>
        </w:rPr>
      </w:pPr>
    </w:p>
    <w:p w14:paraId="126AB172" w14:textId="77777777" w:rsidR="00563B0C" w:rsidRDefault="00563B0C">
      <w:pPr>
        <w:pStyle w:val="Body"/>
        <w:rPr>
          <w:sz w:val="24"/>
          <w:szCs w:val="24"/>
        </w:rPr>
      </w:pPr>
    </w:p>
    <w:p w14:paraId="222614D8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For Further credit to</w:t>
      </w:r>
    </w:p>
    <w:p w14:paraId="29FA5F50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FINAL Beneficiary:</w:t>
      </w:r>
      <w:r>
        <w:rPr>
          <w:sz w:val="24"/>
          <w:szCs w:val="24"/>
        </w:rPr>
        <w:tab/>
        <w:t>Brokerage Account - 62942819</w:t>
      </w:r>
    </w:p>
    <w:p w14:paraId="0527466D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Grace Episcopal Church</w:t>
      </w:r>
    </w:p>
    <w:p w14:paraId="4EC56637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Client wire code:  VCC0757837925</w:t>
      </w:r>
    </w:p>
    <w:p w14:paraId="47ED1CD7" w14:textId="77777777" w:rsidR="000950D3" w:rsidRDefault="000950D3">
      <w:pPr>
        <w:pStyle w:val="Body"/>
        <w:rPr>
          <w:sz w:val="24"/>
          <w:szCs w:val="24"/>
        </w:rPr>
      </w:pPr>
    </w:p>
    <w:p w14:paraId="1809A647" w14:textId="77777777" w:rsidR="000950D3" w:rsidRDefault="000950D3">
      <w:pPr>
        <w:pStyle w:val="Body"/>
        <w:rPr>
          <w:sz w:val="24"/>
          <w:szCs w:val="24"/>
        </w:rPr>
      </w:pPr>
    </w:p>
    <w:p w14:paraId="53563C6B" w14:textId="7F2236DC" w:rsidR="000950D3" w:rsidRDefault="000950D3" w:rsidP="00DA5A82">
      <w:pPr>
        <w:pStyle w:val="Body"/>
        <w:ind w:left="2160" w:firstLine="720"/>
      </w:pPr>
      <w:r>
        <w:t xml:space="preserve">Contact info for </w:t>
      </w:r>
      <w:r w:rsidRPr="000950D3">
        <w:rPr>
          <w:color w:val="81AEF3"/>
        </w:rPr>
        <w:t>Grace Episcopal Church:</w:t>
      </w:r>
    </w:p>
    <w:p w14:paraId="2E58C8DD" w14:textId="77777777" w:rsidR="000950D3" w:rsidRDefault="000950D3" w:rsidP="000950D3">
      <w:pPr>
        <w:pStyle w:val="Body"/>
        <w:jc w:val="center"/>
      </w:pPr>
      <w:r>
        <w:t>Office@GraceEpiscopalKilmarnock.com</w:t>
      </w:r>
    </w:p>
    <w:p w14:paraId="1F1E80A8" w14:textId="77777777" w:rsidR="000950D3" w:rsidRDefault="000950D3" w:rsidP="000950D3">
      <w:pPr>
        <w:pStyle w:val="Body"/>
        <w:jc w:val="center"/>
      </w:pPr>
      <w:r>
        <w:t>(804) 435-1285</w:t>
      </w:r>
    </w:p>
    <w:p w14:paraId="703A739C" w14:textId="77777777" w:rsidR="000950D3" w:rsidRDefault="000950D3" w:rsidP="000950D3">
      <w:pPr>
        <w:pStyle w:val="Body"/>
        <w:jc w:val="center"/>
      </w:pPr>
    </w:p>
    <w:p w14:paraId="700BC723" w14:textId="77777777" w:rsidR="000950D3" w:rsidRDefault="000950D3" w:rsidP="000950D3">
      <w:pPr>
        <w:pStyle w:val="Body"/>
        <w:jc w:val="center"/>
      </w:pPr>
      <w:r>
        <w:t>P.O. Box 1059</w:t>
      </w:r>
    </w:p>
    <w:p w14:paraId="69FDDDDB" w14:textId="77777777" w:rsidR="00DA5A82" w:rsidRDefault="00DA5A82" w:rsidP="00DA5A82">
      <w:pPr>
        <w:pStyle w:val="Body"/>
        <w:jc w:val="center"/>
      </w:pPr>
      <w:r>
        <w:t>303 S Main Street</w:t>
      </w:r>
    </w:p>
    <w:p w14:paraId="0EE371B8" w14:textId="77777777" w:rsidR="000950D3" w:rsidRDefault="000950D3" w:rsidP="00DA5A82">
      <w:pPr>
        <w:pStyle w:val="Body"/>
        <w:ind w:left="2880" w:firstLine="720"/>
      </w:pPr>
      <w:r>
        <w:t>Kilmarnock, VA 22482</w:t>
      </w:r>
    </w:p>
    <w:p w14:paraId="41722730" w14:textId="77777777" w:rsidR="000950D3" w:rsidRDefault="000950D3">
      <w:pPr>
        <w:pStyle w:val="Body"/>
      </w:pPr>
    </w:p>
    <w:sectPr w:rsidR="000950D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5680" w14:textId="77777777" w:rsidR="00C545BD" w:rsidRDefault="00C545BD">
      <w:r>
        <w:separator/>
      </w:r>
    </w:p>
  </w:endnote>
  <w:endnote w:type="continuationSeparator" w:id="0">
    <w:p w14:paraId="372F6545" w14:textId="77777777" w:rsidR="00C545BD" w:rsidRDefault="00C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onburi">
    <w:panose1 w:val="00000500000000000000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E973" w14:textId="77777777" w:rsidR="00563B0C" w:rsidRDefault="00563B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C17E" w14:textId="77777777" w:rsidR="00C545BD" w:rsidRDefault="00C545BD">
      <w:r>
        <w:separator/>
      </w:r>
    </w:p>
  </w:footnote>
  <w:footnote w:type="continuationSeparator" w:id="0">
    <w:p w14:paraId="44CE9488" w14:textId="77777777" w:rsidR="00C545BD" w:rsidRDefault="00C5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F03F" w14:textId="77777777" w:rsidR="00563B0C" w:rsidRDefault="00563B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0C"/>
    <w:rsid w:val="000950D3"/>
    <w:rsid w:val="005229F8"/>
    <w:rsid w:val="00563B0C"/>
    <w:rsid w:val="00A63813"/>
    <w:rsid w:val="00C14AE0"/>
    <w:rsid w:val="00C545BD"/>
    <w:rsid w:val="00DA5A82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9810"/>
  <w15:docId w15:val="{6B64FF9E-9E87-451A-90AB-36C45A4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 Harrison</dc:creator>
  <cp:lastModifiedBy>Susan Taylor</cp:lastModifiedBy>
  <cp:revision>4</cp:revision>
  <dcterms:created xsi:type="dcterms:W3CDTF">2024-01-18T21:22:00Z</dcterms:created>
  <dcterms:modified xsi:type="dcterms:W3CDTF">2024-01-18T21:48:00Z</dcterms:modified>
</cp:coreProperties>
</file>